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578"/>
        <w:tblW w:w="9599" w:type="dxa"/>
        <w:tblLook w:val="04A0" w:firstRow="1" w:lastRow="0" w:firstColumn="1" w:lastColumn="0" w:noHBand="0" w:noVBand="1"/>
      </w:tblPr>
      <w:tblGrid>
        <w:gridCol w:w="1790"/>
        <w:gridCol w:w="2137"/>
        <w:gridCol w:w="1714"/>
        <w:gridCol w:w="3958"/>
      </w:tblGrid>
      <w:tr w:rsidR="00071018" w:rsidRPr="00D62801" w14:paraId="3A21832A" w14:textId="77777777" w:rsidTr="00D62801">
        <w:trPr>
          <w:trHeight w:val="1145"/>
        </w:trPr>
        <w:tc>
          <w:tcPr>
            <w:tcW w:w="1790" w:type="dxa"/>
            <w:vAlign w:val="center"/>
          </w:tcPr>
          <w:p w14:paraId="5869497F" w14:textId="27962D9F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137" w:type="dxa"/>
            <w:vAlign w:val="center"/>
          </w:tcPr>
          <w:p w14:paraId="5A356E9E" w14:textId="7C2609C2" w:rsidR="00177F88" w:rsidRPr="00D62801" w:rsidRDefault="00543B9D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農業</w:t>
            </w:r>
          </w:p>
        </w:tc>
        <w:tc>
          <w:tcPr>
            <w:tcW w:w="1714" w:type="dxa"/>
            <w:vAlign w:val="center"/>
          </w:tcPr>
          <w:p w14:paraId="4EE1894D" w14:textId="62CE6A7D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3958" w:type="dxa"/>
            <w:vAlign w:val="center"/>
          </w:tcPr>
          <w:p w14:paraId="3D5D2A03" w14:textId="697CC0FE" w:rsidR="00177F88" w:rsidRPr="00D62801" w:rsidRDefault="006E6B49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</w:tr>
      <w:tr w:rsidR="00071018" w:rsidRPr="00D62801" w14:paraId="00710709" w14:textId="77777777" w:rsidTr="00D62801">
        <w:trPr>
          <w:trHeight w:val="1145"/>
        </w:trPr>
        <w:tc>
          <w:tcPr>
            <w:tcW w:w="1790" w:type="dxa"/>
            <w:vAlign w:val="center"/>
          </w:tcPr>
          <w:p w14:paraId="32B1C670" w14:textId="69446F74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137" w:type="dxa"/>
            <w:vAlign w:val="center"/>
          </w:tcPr>
          <w:p w14:paraId="69168AE8" w14:textId="209B18E4" w:rsidR="00177F88" w:rsidRPr="00D62801" w:rsidRDefault="00501F8E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714" w:type="dxa"/>
            <w:vAlign w:val="center"/>
          </w:tcPr>
          <w:p w14:paraId="20DBC66B" w14:textId="434AAA34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3958" w:type="dxa"/>
            <w:vAlign w:val="center"/>
          </w:tcPr>
          <w:p w14:paraId="2A57AC12" w14:textId="5D508C1D" w:rsidR="00177F88" w:rsidRPr="00D62801" w:rsidRDefault="001C334D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林品仰、李正文</w:t>
            </w:r>
          </w:p>
        </w:tc>
      </w:tr>
      <w:tr w:rsidR="00177F88" w:rsidRPr="00D62801" w14:paraId="56054465" w14:textId="77777777" w:rsidTr="00D62801">
        <w:trPr>
          <w:trHeight w:val="1145"/>
        </w:trPr>
        <w:tc>
          <w:tcPr>
            <w:tcW w:w="1790" w:type="dxa"/>
            <w:vAlign w:val="center"/>
          </w:tcPr>
          <w:p w14:paraId="0B27853E" w14:textId="19CBAF10" w:rsidR="0038020F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7809" w:type="dxa"/>
            <w:gridSpan w:val="3"/>
            <w:vAlign w:val="center"/>
          </w:tcPr>
          <w:p w14:paraId="5F839558" w14:textId="3FC60B23" w:rsidR="0027559E" w:rsidRPr="00D62801" w:rsidRDefault="00637331" w:rsidP="001C334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543B9D" w:rsidRPr="00D62801">
              <w:rPr>
                <w:rFonts w:ascii="標楷體" w:eastAsia="標楷體" w:hAnsi="標楷體" w:hint="eastAsia"/>
                <w:sz w:val="32"/>
                <w:szCs w:val="32"/>
              </w:rPr>
              <w:t>水璉村</w:t>
            </w:r>
            <w:r w:rsidR="001A3EB6" w:rsidRPr="00D62801">
              <w:rPr>
                <w:rFonts w:ascii="標楷體" w:eastAsia="標楷體" w:hAnsi="標楷體" w:hint="eastAsia"/>
                <w:sz w:val="32"/>
                <w:szCs w:val="32"/>
              </w:rPr>
              <w:t>北坑3-9號</w:t>
            </w:r>
            <w:r w:rsidR="00A7138A" w:rsidRPr="00D62801">
              <w:rPr>
                <w:rFonts w:ascii="標楷體" w:eastAsia="標楷體" w:hAnsi="標楷體" w:hint="eastAsia"/>
                <w:sz w:val="32"/>
                <w:szCs w:val="32"/>
              </w:rPr>
              <w:t>旁野溪施作擋土牆工程</w:t>
            </w:r>
            <w:r w:rsidR="0027559E" w:rsidRPr="00D62801">
              <w:rPr>
                <w:rFonts w:ascii="標楷體" w:eastAsia="標楷體" w:hAnsi="標楷體" w:hint="eastAsia"/>
                <w:sz w:val="32"/>
                <w:szCs w:val="32"/>
              </w:rPr>
              <w:t>乙案</w:t>
            </w:r>
          </w:p>
        </w:tc>
      </w:tr>
      <w:tr w:rsidR="00177F88" w:rsidRPr="00D62801" w14:paraId="4B08DCA9" w14:textId="77777777" w:rsidTr="00D62801">
        <w:trPr>
          <w:trHeight w:val="5925"/>
        </w:trPr>
        <w:tc>
          <w:tcPr>
            <w:tcW w:w="1790" w:type="dxa"/>
            <w:vAlign w:val="center"/>
          </w:tcPr>
          <w:p w14:paraId="231DBCBF" w14:textId="7DBB29C9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7809" w:type="dxa"/>
            <w:gridSpan w:val="3"/>
            <w:vAlign w:val="center"/>
          </w:tcPr>
          <w:p w14:paraId="0B0146E1" w14:textId="1D0ADDF6" w:rsidR="007446DE" w:rsidRPr="00D62801" w:rsidRDefault="00A7138A" w:rsidP="001C334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此野溪</w:t>
            </w:r>
            <w:r w:rsidR="00206D1C" w:rsidRPr="00D62801">
              <w:rPr>
                <w:rFonts w:ascii="標楷體" w:eastAsia="標楷體" w:hAnsi="標楷體" w:hint="eastAsia"/>
                <w:sz w:val="32"/>
                <w:szCs w:val="32"/>
              </w:rPr>
              <w:t>兩旁皆無擋土牆，</w:t>
            </w: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遇大雨</w:t>
            </w:r>
            <w:r w:rsidR="00206D1C" w:rsidRPr="00D62801">
              <w:rPr>
                <w:rFonts w:ascii="標楷體" w:eastAsia="標楷體" w:hAnsi="標楷體" w:hint="eastAsia"/>
                <w:sz w:val="32"/>
                <w:szCs w:val="32"/>
              </w:rPr>
              <w:t>土石易鬆塌及水位上漲流向北坑3-9號房屋，無法疏濬也導致淹水，嚴重影響村民人身財產安全，</w:t>
            </w: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建請縣府施作擋土牆</w:t>
            </w:r>
            <w:r w:rsidR="00206D1C" w:rsidRPr="00D62801">
              <w:rPr>
                <w:rFonts w:ascii="標楷體" w:eastAsia="標楷體" w:hAnsi="標楷體" w:hint="eastAsia"/>
                <w:sz w:val="32"/>
                <w:szCs w:val="32"/>
              </w:rPr>
              <w:t>及疏濬改善野溪現況。</w:t>
            </w:r>
            <w:r w:rsidR="005C786E" w:rsidRPr="00D62801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8F7FCB" w:rsidRPr="00D62801">
              <w:rPr>
                <w:rFonts w:ascii="標楷體" w:eastAsia="標楷體" w:hAnsi="標楷體" w:hint="eastAsia"/>
                <w:sz w:val="32"/>
                <w:szCs w:val="32"/>
              </w:rPr>
              <w:t>現地會勘</w:t>
            </w:r>
            <w:r w:rsidR="005C786E" w:rsidRPr="00D62801">
              <w:rPr>
                <w:rFonts w:ascii="標楷體" w:eastAsia="標楷體" w:hAnsi="標楷體" w:hint="eastAsia"/>
                <w:sz w:val="32"/>
                <w:szCs w:val="32"/>
              </w:rPr>
              <w:t>請聯繫林正福議員:0933-483829)</w:t>
            </w:r>
          </w:p>
        </w:tc>
      </w:tr>
      <w:tr w:rsidR="00177F88" w:rsidRPr="00D62801" w14:paraId="6B17DB00" w14:textId="77777777" w:rsidTr="00D62801">
        <w:trPr>
          <w:trHeight w:val="1582"/>
        </w:trPr>
        <w:tc>
          <w:tcPr>
            <w:tcW w:w="1790" w:type="dxa"/>
            <w:vAlign w:val="center"/>
          </w:tcPr>
          <w:p w14:paraId="2E061EB4" w14:textId="6320CB84" w:rsidR="00177F88" w:rsidRPr="00D62801" w:rsidRDefault="00177F88" w:rsidP="001C334D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7809" w:type="dxa"/>
            <w:gridSpan w:val="3"/>
            <w:vAlign w:val="center"/>
          </w:tcPr>
          <w:p w14:paraId="3BD4BB07" w14:textId="5F92A78B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D62801" w14:paraId="12497446" w14:textId="77777777" w:rsidTr="00D62801">
        <w:trPr>
          <w:trHeight w:val="1582"/>
        </w:trPr>
        <w:tc>
          <w:tcPr>
            <w:tcW w:w="1790" w:type="dxa"/>
            <w:vAlign w:val="center"/>
          </w:tcPr>
          <w:p w14:paraId="0D397894" w14:textId="77777777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7809" w:type="dxa"/>
            <w:gridSpan w:val="3"/>
            <w:vAlign w:val="center"/>
          </w:tcPr>
          <w:p w14:paraId="7B7D5597" w14:textId="532D41D2" w:rsidR="00177F88" w:rsidRPr="00D62801" w:rsidRDefault="00177F88" w:rsidP="001C33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62801" w:rsidRPr="00D62801" w14:paraId="1502427A" w14:textId="77777777" w:rsidTr="00D62801">
        <w:trPr>
          <w:trHeight w:val="1582"/>
        </w:trPr>
        <w:tc>
          <w:tcPr>
            <w:tcW w:w="1790" w:type="dxa"/>
            <w:vAlign w:val="center"/>
          </w:tcPr>
          <w:p w14:paraId="26FE62FE" w14:textId="40E1ED5E" w:rsidR="00D62801" w:rsidRPr="00D62801" w:rsidRDefault="00D62801" w:rsidP="00D6280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7809" w:type="dxa"/>
            <w:gridSpan w:val="3"/>
            <w:vAlign w:val="center"/>
          </w:tcPr>
          <w:p w14:paraId="082881A5" w14:textId="11E7A0E5" w:rsidR="00D62801" w:rsidRPr="00D62801" w:rsidRDefault="00D62801" w:rsidP="00D62801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D62801">
              <w:rPr>
                <w:rFonts w:ascii="標楷體" w:eastAsia="標楷體" w:hAnsi="標楷體" w:hint="eastAsia"/>
                <w:bCs/>
                <w:sz w:val="32"/>
                <w:szCs w:val="32"/>
              </w:rPr>
              <w:t>照案通過</w:t>
            </w:r>
            <w:r w:rsidRPr="00D62801">
              <w:rPr>
                <w:rFonts w:ascii="標楷體" w:eastAsia="標楷體" w:hAnsi="標楷體" w:hint="eastAsia"/>
                <w:bCs/>
                <w:sz w:val="32"/>
                <w:szCs w:val="32"/>
              </w:rPr>
              <w:br/>
              <w:t>115.8.7上午</w:t>
            </w:r>
          </w:p>
        </w:tc>
      </w:tr>
    </w:tbl>
    <w:p w14:paraId="103C78F4" w14:textId="7A08A0F9" w:rsidR="007A198F" w:rsidRDefault="00071018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花蓮縣議會第20屆第</w:t>
      </w:r>
      <w:r w:rsidR="00543B9D">
        <w:rPr>
          <w:rFonts w:ascii="標楷體" w:eastAsia="標楷體" w:hAnsi="標楷體" w:hint="eastAsia"/>
          <w:b/>
          <w:bCs/>
          <w:sz w:val="44"/>
          <w:szCs w:val="44"/>
        </w:rPr>
        <w:t>22</w:t>
      </w:r>
      <w:r>
        <w:rPr>
          <w:rFonts w:ascii="標楷體" w:eastAsia="標楷體" w:hAnsi="標楷體" w:hint="eastAsia"/>
          <w:b/>
          <w:bCs/>
          <w:sz w:val="44"/>
          <w:szCs w:val="44"/>
        </w:rPr>
        <w:t>次</w:t>
      </w:r>
      <w:r w:rsidR="000E4852">
        <w:rPr>
          <w:rFonts w:ascii="標楷體" w:eastAsia="標楷體" w:hAnsi="標楷體" w:hint="eastAsia"/>
          <w:b/>
          <w:bCs/>
          <w:sz w:val="44"/>
          <w:szCs w:val="44"/>
        </w:rPr>
        <w:t>臨時</w:t>
      </w:r>
      <w:r>
        <w:rPr>
          <w:rFonts w:ascii="標楷體" w:eastAsia="標楷體" w:hAnsi="標楷體" w:hint="eastAsia"/>
          <w:b/>
          <w:bCs/>
          <w:sz w:val="44"/>
          <w:szCs w:val="44"/>
        </w:rPr>
        <w:t>大會議員提案</w:t>
      </w:r>
    </w:p>
    <w:p w14:paraId="497535A8" w14:textId="77777777" w:rsidR="00D62801" w:rsidRDefault="00D62801">
      <w:pPr>
        <w:widowControl/>
        <w:rPr>
          <w:rFonts w:ascii="標楷體" w:eastAsia="標楷體" w:hAnsi="標楷體"/>
          <w:szCs w:val="24"/>
        </w:rPr>
      </w:pPr>
    </w:p>
    <w:p w14:paraId="38145C34" w14:textId="6D113D9A" w:rsidR="007A198F" w:rsidRPr="001C334D" w:rsidRDefault="001C334D">
      <w:pPr>
        <w:widowControl/>
        <w:rPr>
          <w:rFonts w:ascii="標楷體" w:eastAsia="標楷體" w:hAnsi="標楷體"/>
          <w:szCs w:val="24"/>
        </w:rPr>
      </w:pPr>
      <w:r w:rsidRPr="001C334D">
        <w:rPr>
          <w:rFonts w:ascii="標楷體" w:eastAsia="標楷體" w:hAnsi="標楷體" w:hint="eastAsia"/>
          <w:szCs w:val="24"/>
        </w:rPr>
        <w:lastRenderedPageBreak/>
        <w:t>北坑3-9號</w:t>
      </w:r>
    </w:p>
    <w:p w14:paraId="57B3D481" w14:textId="0CD9E5CC" w:rsidR="00206D1C" w:rsidRDefault="00206D1C" w:rsidP="00206D1C">
      <w:r>
        <w:rPr>
          <w:noProof/>
        </w:rPr>
        <w:drawing>
          <wp:inline distT="0" distB="0" distL="0" distR="0" wp14:anchorId="28EC45D0" wp14:editId="78DDB405">
            <wp:extent cx="5783580" cy="4338955"/>
            <wp:effectExtent l="0" t="0" r="762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26BA53" wp14:editId="300632F5">
            <wp:simplePos x="0" y="0"/>
            <wp:positionH relativeFrom="column">
              <wp:posOffset>0</wp:posOffset>
            </wp:positionH>
            <wp:positionV relativeFrom="paragraph">
              <wp:posOffset>4697095</wp:posOffset>
            </wp:positionV>
            <wp:extent cx="5730240" cy="4298950"/>
            <wp:effectExtent l="0" t="0" r="3810" b="635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34D">
        <w:t xml:space="preserve"> </w:t>
      </w:r>
    </w:p>
    <w:p w14:paraId="2B5E5379" w14:textId="7DA83F38" w:rsidR="00206D1C" w:rsidRDefault="001C334D" w:rsidP="00206D1C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F71353C" wp14:editId="5AE22083">
            <wp:simplePos x="457200" y="464820"/>
            <wp:positionH relativeFrom="margin">
              <wp:align>center</wp:align>
            </wp:positionH>
            <wp:positionV relativeFrom="margin">
              <wp:align>top</wp:align>
            </wp:positionV>
            <wp:extent cx="5770880" cy="4328160"/>
            <wp:effectExtent l="0" t="0" r="127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C37267" w14:textId="3A8E3DBB" w:rsidR="008C677C" w:rsidRPr="00177F88" w:rsidRDefault="001C334D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CB5214C" wp14:editId="3098397C">
            <wp:simplePos x="0" y="0"/>
            <wp:positionH relativeFrom="column">
              <wp:posOffset>274320</wp:posOffset>
            </wp:positionH>
            <wp:positionV relativeFrom="paragraph">
              <wp:posOffset>4343400</wp:posOffset>
            </wp:positionV>
            <wp:extent cx="5989320" cy="4493260"/>
            <wp:effectExtent l="0" t="0" r="0" b="2540"/>
            <wp:wrapTight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77C" w:rsidRPr="00177F88" w:rsidSect="00177F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439D" w14:textId="77777777" w:rsidR="00E544E9" w:rsidRDefault="00E544E9" w:rsidP="00ED5A0C">
      <w:r>
        <w:separator/>
      </w:r>
    </w:p>
  </w:endnote>
  <w:endnote w:type="continuationSeparator" w:id="0">
    <w:p w14:paraId="5C56C127" w14:textId="77777777" w:rsidR="00E544E9" w:rsidRDefault="00E544E9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1125" w14:textId="77777777" w:rsidR="00E544E9" w:rsidRDefault="00E544E9" w:rsidP="00ED5A0C">
      <w:r>
        <w:separator/>
      </w:r>
    </w:p>
  </w:footnote>
  <w:footnote w:type="continuationSeparator" w:id="0">
    <w:p w14:paraId="48960960" w14:textId="77777777" w:rsidR="00E544E9" w:rsidRDefault="00E544E9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0640392">
    <w:abstractNumId w:val="1"/>
  </w:num>
  <w:num w:numId="2" w16cid:durableId="1597401561">
    <w:abstractNumId w:val="3"/>
  </w:num>
  <w:num w:numId="3" w16cid:durableId="1760367808">
    <w:abstractNumId w:val="4"/>
  </w:num>
  <w:num w:numId="4" w16cid:durableId="756942633">
    <w:abstractNumId w:val="0"/>
  </w:num>
  <w:num w:numId="5" w16cid:durableId="1105732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71018"/>
    <w:rsid w:val="00073CDF"/>
    <w:rsid w:val="000A442C"/>
    <w:rsid w:val="000C7DDF"/>
    <w:rsid w:val="000D6A42"/>
    <w:rsid w:val="000E4852"/>
    <w:rsid w:val="0013075C"/>
    <w:rsid w:val="00173EBD"/>
    <w:rsid w:val="00177F88"/>
    <w:rsid w:val="00190808"/>
    <w:rsid w:val="00195A62"/>
    <w:rsid w:val="001A3EB6"/>
    <w:rsid w:val="001A4F8F"/>
    <w:rsid w:val="001C334D"/>
    <w:rsid w:val="001E7946"/>
    <w:rsid w:val="00206D1C"/>
    <w:rsid w:val="002709D8"/>
    <w:rsid w:val="0027559E"/>
    <w:rsid w:val="00277D50"/>
    <w:rsid w:val="0029121C"/>
    <w:rsid w:val="002978BD"/>
    <w:rsid w:val="002A5266"/>
    <w:rsid w:val="002D7569"/>
    <w:rsid w:val="00315A81"/>
    <w:rsid w:val="00320137"/>
    <w:rsid w:val="00347928"/>
    <w:rsid w:val="0038020F"/>
    <w:rsid w:val="003813B8"/>
    <w:rsid w:val="003D3E99"/>
    <w:rsid w:val="003D57C3"/>
    <w:rsid w:val="003E071D"/>
    <w:rsid w:val="003F5C43"/>
    <w:rsid w:val="004521DA"/>
    <w:rsid w:val="00494F82"/>
    <w:rsid w:val="004A0DBC"/>
    <w:rsid w:val="004C2790"/>
    <w:rsid w:val="00501F8E"/>
    <w:rsid w:val="0051195D"/>
    <w:rsid w:val="00543B9D"/>
    <w:rsid w:val="005740C9"/>
    <w:rsid w:val="005B6267"/>
    <w:rsid w:val="005C786E"/>
    <w:rsid w:val="005E73F6"/>
    <w:rsid w:val="006344AB"/>
    <w:rsid w:val="00635889"/>
    <w:rsid w:val="00637331"/>
    <w:rsid w:val="0064123A"/>
    <w:rsid w:val="006559E6"/>
    <w:rsid w:val="006571A3"/>
    <w:rsid w:val="006626AD"/>
    <w:rsid w:val="006E3981"/>
    <w:rsid w:val="006E6B49"/>
    <w:rsid w:val="00727015"/>
    <w:rsid w:val="007446DE"/>
    <w:rsid w:val="00760DE1"/>
    <w:rsid w:val="0078042D"/>
    <w:rsid w:val="00790C50"/>
    <w:rsid w:val="007A198F"/>
    <w:rsid w:val="007D6A6F"/>
    <w:rsid w:val="007E3635"/>
    <w:rsid w:val="007F43CF"/>
    <w:rsid w:val="00867811"/>
    <w:rsid w:val="008B0441"/>
    <w:rsid w:val="008C3E4D"/>
    <w:rsid w:val="008C677C"/>
    <w:rsid w:val="008D30E1"/>
    <w:rsid w:val="008F7FCB"/>
    <w:rsid w:val="00901B30"/>
    <w:rsid w:val="0092086B"/>
    <w:rsid w:val="009478FA"/>
    <w:rsid w:val="00951BF3"/>
    <w:rsid w:val="00974487"/>
    <w:rsid w:val="009A03D1"/>
    <w:rsid w:val="009A533D"/>
    <w:rsid w:val="009B5D03"/>
    <w:rsid w:val="009B6490"/>
    <w:rsid w:val="009C109A"/>
    <w:rsid w:val="00A41082"/>
    <w:rsid w:val="00A7138A"/>
    <w:rsid w:val="00A967BB"/>
    <w:rsid w:val="00AF6ABA"/>
    <w:rsid w:val="00B24696"/>
    <w:rsid w:val="00B36682"/>
    <w:rsid w:val="00B4312B"/>
    <w:rsid w:val="00B9557D"/>
    <w:rsid w:val="00BC5B9B"/>
    <w:rsid w:val="00BC654C"/>
    <w:rsid w:val="00C0716F"/>
    <w:rsid w:val="00C606D0"/>
    <w:rsid w:val="00CC0455"/>
    <w:rsid w:val="00CC680E"/>
    <w:rsid w:val="00CC704D"/>
    <w:rsid w:val="00CD4135"/>
    <w:rsid w:val="00D03AB9"/>
    <w:rsid w:val="00D23991"/>
    <w:rsid w:val="00D62801"/>
    <w:rsid w:val="00D63116"/>
    <w:rsid w:val="00D7651D"/>
    <w:rsid w:val="00D81C91"/>
    <w:rsid w:val="00DA0B1C"/>
    <w:rsid w:val="00DA6834"/>
    <w:rsid w:val="00DC3765"/>
    <w:rsid w:val="00DD2701"/>
    <w:rsid w:val="00DD3CB3"/>
    <w:rsid w:val="00DD5F4E"/>
    <w:rsid w:val="00DF134A"/>
    <w:rsid w:val="00E12999"/>
    <w:rsid w:val="00E544E9"/>
    <w:rsid w:val="00E72401"/>
    <w:rsid w:val="00E82F69"/>
    <w:rsid w:val="00EC0867"/>
    <w:rsid w:val="00ED5A0C"/>
    <w:rsid w:val="00ED6BFB"/>
    <w:rsid w:val="00EE5EFC"/>
    <w:rsid w:val="00EF184B"/>
    <w:rsid w:val="00EF2E42"/>
    <w:rsid w:val="00EF428F"/>
    <w:rsid w:val="00F3263C"/>
    <w:rsid w:val="00FC1709"/>
    <w:rsid w:val="00FD0176"/>
    <w:rsid w:val="00FE0E1B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7C629B0F-1F43-4A1D-9172-D816F3A7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4</cp:revision>
  <cp:lastPrinted>2026-07-14T04:21:00Z</cp:lastPrinted>
  <dcterms:created xsi:type="dcterms:W3CDTF">2026-08-04T01:40:00Z</dcterms:created>
  <dcterms:modified xsi:type="dcterms:W3CDTF">2026-08-10T06:21:00Z</dcterms:modified>
</cp:coreProperties>
</file>